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25F50" w14:textId="77777777" w:rsidR="00BB6261" w:rsidRPr="00BB6261" w:rsidRDefault="25E51F6D" w:rsidP="25E51F6D">
      <w:pPr>
        <w:shd w:val="clear" w:color="auto" w:fill="FFFFFF" w:themeFill="background1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bookmarkStart w:id="0" w:name="_GoBack"/>
      <w:bookmarkEnd w:id="0"/>
      <w:r w:rsidRPr="25E51F6D"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>Lørdag 21.april avholdes det Ekstraordinært Årsmøte og Vårmøte på felleshuset i avdeling 4, klokken 13.00.</w:t>
      </w:r>
    </w:p>
    <w:p w14:paraId="672A6659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4F6DE703" w14:textId="2F994843" w:rsidR="25E51F6D" w:rsidRDefault="25E51F6D" w:rsidP="25E51F6D">
      <w:pPr>
        <w:shd w:val="clear" w:color="auto" w:fill="FFFFFF" w:themeFill="background1"/>
        <w:spacing w:beforeAutospacing="1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4DDCFE32" w14:textId="1DF816ED" w:rsidR="25E51F6D" w:rsidRDefault="25E51F6D" w:rsidP="25E51F6D">
      <w:pPr>
        <w:shd w:val="clear" w:color="auto" w:fill="FFFFFF" w:themeFill="background1"/>
        <w:spacing w:beforeAutospacing="1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520CCF65" w14:textId="7831D0C7" w:rsidR="25E51F6D" w:rsidRDefault="25E51F6D" w:rsidP="25E51F6D">
      <w:pPr>
        <w:shd w:val="clear" w:color="auto" w:fill="FFFFFF" w:themeFill="background1"/>
        <w:spacing w:beforeAutospacing="1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039B8947" w14:textId="77777777" w:rsidR="00BB6261" w:rsidRPr="00BB6261" w:rsidRDefault="25E51F6D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  <w:t>Del 1: Ekstraordinært Årsmøte</w:t>
      </w:r>
    </w:p>
    <w:p w14:paraId="0A37501D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72F668E8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Åpning og konstituering</w:t>
      </w:r>
    </w:p>
    <w:p w14:paraId="5DAB6C7B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46687223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Ønsker velkommen</w:t>
      </w:r>
    </w:p>
    <w:p w14:paraId="02EB378F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29DD5CF2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Styret presenterer seg</w:t>
      </w:r>
    </w:p>
    <w:p w14:paraId="6A05A809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296CC118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Ett minutts stillhet - vi minnes de to kolonistene som gikk bort i vinter</w:t>
      </w:r>
    </w:p>
    <w:p w14:paraId="5A39BBE3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40EA6795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Ekstraordinært møte avholdes med disse sakene:</w:t>
      </w:r>
    </w:p>
    <w:p w14:paraId="41C8F396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686D97B1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Styret legger frem budsjettet for 2018 til orientering</w:t>
      </w:r>
    </w:p>
    <w:p w14:paraId="72A3D3EC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1F406812" w14:textId="77777777" w:rsidR="00BB6261" w:rsidRPr="00BB6261" w:rsidRDefault="25E51F6D" w:rsidP="25E51F6D">
      <w:pPr>
        <w:pStyle w:val="Listeavsnitt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Informere om endringer i styret</w:t>
      </w:r>
    </w:p>
    <w:p w14:paraId="0D0B940D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5278DB8A" w14:textId="4CFD4A08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0591CB74" w14:textId="2453546B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59205E5B" w14:textId="3E8490ED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7FF24B4B" w14:textId="7A231598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4650E4E2" w14:textId="2CC3B7C2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5898ECC3" w14:textId="5E848770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3D4A7830" w14:textId="5F0DB746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</w:p>
    <w:p w14:paraId="7D3A9EA0" w14:textId="0CF15DEA" w:rsidR="00BB6261" w:rsidRPr="00BB6261" w:rsidRDefault="25E51F6D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b/>
          <w:bCs/>
          <w:color w:val="222222"/>
          <w:sz w:val="19"/>
          <w:szCs w:val="19"/>
          <w:lang w:eastAsia="nb-NO"/>
        </w:rPr>
        <w:t>Del 2. Sesongstart og vårmøte</w:t>
      </w:r>
    </w:p>
    <w:p w14:paraId="0E27B00A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3130C06E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Generelt - Informasjon om hva styret </w:t>
      </w:r>
      <w:proofErr w:type="gramStart"/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har  jobbet</w:t>
      </w:r>
      <w:proofErr w:type="gramEnd"/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med og hva som har skjedd i vinter</w:t>
      </w:r>
    </w:p>
    <w:p w14:paraId="2A94C156" w14:textId="2755935D" w:rsidR="00BB6261" w:rsidRPr="00BB6261" w:rsidRDefault="25E51F6D" w:rsidP="25E51F6D">
      <w:pPr>
        <w:shd w:val="clear" w:color="auto" w:fill="FFFFFF" w:themeFill="background1"/>
        <w:spacing w:before="100" w:beforeAutospacing="1" w:after="100" w:afterAutospacing="1"/>
        <w:ind w:left="360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                        - Hva styret prioriterer for kommende sesong</w:t>
      </w:r>
    </w:p>
    <w:p w14:paraId="60061E4C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43C02695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Prioriteringer ved hyttesalg</w:t>
      </w:r>
    </w:p>
    <w:p w14:paraId="44EAFD9C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74F1EFCE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Orientering om takstsystemet vårt</w:t>
      </w:r>
    </w:p>
    <w:p w14:paraId="4B94D5A5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3F3E5AD3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Orientering om TV- kabler og Kringsjånett</w:t>
      </w:r>
    </w:p>
    <w:p w14:paraId="3DEEC669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541A8A83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Informasjon om oppgradering av parkeringsplassen, ventelister m.m.</w:t>
      </w:r>
    </w:p>
    <w:p w14:paraId="3656B9AB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3A78D1E8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Informasjon fra arbeid i Oslokretsen </w:t>
      </w:r>
    </w:p>
    <w:p w14:paraId="45FB0818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021C56B2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Litt fra SU</w:t>
      </w:r>
    </w:p>
    <w:p w14:paraId="049F31CB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2AE6B332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Orientering om våre informasjonskanaler</w:t>
      </w:r>
    </w:p>
    <w:p w14:paraId="53128261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39E2CFD4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Fellesarbeid og komitéer </w:t>
      </w:r>
    </w:p>
    <w:p w14:paraId="62486C05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0DA4FEFE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Arrangementer denne sesongen</w:t>
      </w:r>
    </w:p>
    <w:p w14:paraId="4101652C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7DB35064" w14:textId="77777777" w:rsidR="00BB6261" w:rsidRPr="00BB6261" w:rsidRDefault="25E51F6D" w:rsidP="25E51F6D">
      <w:pPr>
        <w:pStyle w:val="Listeavsnitt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color w:val="222222"/>
          <w:sz w:val="19"/>
          <w:szCs w:val="19"/>
          <w:lang w:eastAsia="nb-NO"/>
        </w:rPr>
      </w:pPr>
      <w:r w:rsidRPr="25E51F6D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Ordet fritt</w:t>
      </w:r>
    </w:p>
    <w:p w14:paraId="4B99056E" w14:textId="77777777" w:rsidR="00BB6261" w:rsidRPr="00BB6261" w:rsidRDefault="00BB6261" w:rsidP="00BB6261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592ABFC4" w14:textId="4BD99DBF" w:rsidR="00BB6261" w:rsidRPr="00BB6261" w:rsidRDefault="00BB6261" w:rsidP="25E51F6D">
      <w:pPr>
        <w:shd w:val="clear" w:color="auto" w:fill="FFFFFF" w:themeFill="background1"/>
        <w:spacing w:before="100" w:beforeAutospacing="1" w:after="100" w:afterAutospacing="1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14:paraId="1299C43A" w14:textId="77777777" w:rsidR="00BB6261" w:rsidRPr="00BB6261" w:rsidRDefault="00BB6261" w:rsidP="00BB6261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DDBEF00" w14:textId="77777777" w:rsidR="00400D33" w:rsidRDefault="00F94F65"/>
    <w:sectPr w:rsidR="00400D33" w:rsidSect="00C914D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F5C63"/>
    <w:multiLevelType w:val="hybridMultilevel"/>
    <w:tmpl w:val="22E88CEA"/>
    <w:lvl w:ilvl="0" w:tplc="62C8028E">
      <w:start w:val="1"/>
      <w:numFmt w:val="decimal"/>
      <w:lvlText w:val="%1."/>
      <w:lvlJc w:val="left"/>
      <w:pPr>
        <w:ind w:left="720" w:hanging="360"/>
      </w:pPr>
    </w:lvl>
    <w:lvl w:ilvl="1" w:tplc="5A468F72">
      <w:start w:val="1"/>
      <w:numFmt w:val="lowerLetter"/>
      <w:lvlText w:val="%2."/>
      <w:lvlJc w:val="left"/>
      <w:pPr>
        <w:ind w:left="1440" w:hanging="360"/>
      </w:pPr>
    </w:lvl>
    <w:lvl w:ilvl="2" w:tplc="ACE0BD16">
      <w:start w:val="1"/>
      <w:numFmt w:val="lowerRoman"/>
      <w:lvlText w:val="%3."/>
      <w:lvlJc w:val="right"/>
      <w:pPr>
        <w:ind w:left="2160" w:hanging="180"/>
      </w:pPr>
    </w:lvl>
    <w:lvl w:ilvl="3" w:tplc="8D48943C">
      <w:start w:val="1"/>
      <w:numFmt w:val="decimal"/>
      <w:lvlText w:val="%4."/>
      <w:lvlJc w:val="left"/>
      <w:pPr>
        <w:ind w:left="2880" w:hanging="360"/>
      </w:pPr>
    </w:lvl>
    <w:lvl w:ilvl="4" w:tplc="452894FC">
      <w:start w:val="1"/>
      <w:numFmt w:val="lowerLetter"/>
      <w:lvlText w:val="%5."/>
      <w:lvlJc w:val="left"/>
      <w:pPr>
        <w:ind w:left="3600" w:hanging="360"/>
      </w:pPr>
    </w:lvl>
    <w:lvl w:ilvl="5" w:tplc="074E7CAC">
      <w:start w:val="1"/>
      <w:numFmt w:val="lowerRoman"/>
      <w:lvlText w:val="%6."/>
      <w:lvlJc w:val="right"/>
      <w:pPr>
        <w:ind w:left="4320" w:hanging="180"/>
      </w:pPr>
    </w:lvl>
    <w:lvl w:ilvl="6" w:tplc="4FA4C258">
      <w:start w:val="1"/>
      <w:numFmt w:val="decimal"/>
      <w:lvlText w:val="%7."/>
      <w:lvlJc w:val="left"/>
      <w:pPr>
        <w:ind w:left="5040" w:hanging="360"/>
      </w:pPr>
    </w:lvl>
    <w:lvl w:ilvl="7" w:tplc="35DC9DA4">
      <w:start w:val="1"/>
      <w:numFmt w:val="lowerLetter"/>
      <w:lvlText w:val="%8."/>
      <w:lvlJc w:val="left"/>
      <w:pPr>
        <w:ind w:left="5760" w:hanging="360"/>
      </w:pPr>
    </w:lvl>
    <w:lvl w:ilvl="8" w:tplc="2BA266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459B3"/>
    <w:multiLevelType w:val="hybridMultilevel"/>
    <w:tmpl w:val="EDC8A9A8"/>
    <w:lvl w:ilvl="0" w:tplc="062C1A6E">
      <w:start w:val="1"/>
      <w:numFmt w:val="decimal"/>
      <w:lvlText w:val="%1."/>
      <w:lvlJc w:val="left"/>
      <w:pPr>
        <w:ind w:left="720" w:hanging="360"/>
      </w:pPr>
    </w:lvl>
    <w:lvl w:ilvl="1" w:tplc="3B30F932">
      <w:start w:val="1"/>
      <w:numFmt w:val="lowerLetter"/>
      <w:lvlText w:val="%2."/>
      <w:lvlJc w:val="left"/>
      <w:pPr>
        <w:ind w:left="1440" w:hanging="360"/>
      </w:pPr>
    </w:lvl>
    <w:lvl w:ilvl="2" w:tplc="876246B4">
      <w:start w:val="1"/>
      <w:numFmt w:val="lowerRoman"/>
      <w:lvlText w:val="%3."/>
      <w:lvlJc w:val="right"/>
      <w:pPr>
        <w:ind w:left="2160" w:hanging="180"/>
      </w:pPr>
    </w:lvl>
    <w:lvl w:ilvl="3" w:tplc="D1508EAE">
      <w:start w:val="1"/>
      <w:numFmt w:val="decimal"/>
      <w:lvlText w:val="%4."/>
      <w:lvlJc w:val="left"/>
      <w:pPr>
        <w:ind w:left="2880" w:hanging="360"/>
      </w:pPr>
    </w:lvl>
    <w:lvl w:ilvl="4" w:tplc="2A18373E">
      <w:start w:val="1"/>
      <w:numFmt w:val="lowerLetter"/>
      <w:lvlText w:val="%5."/>
      <w:lvlJc w:val="left"/>
      <w:pPr>
        <w:ind w:left="3600" w:hanging="360"/>
      </w:pPr>
    </w:lvl>
    <w:lvl w:ilvl="5" w:tplc="AD343DEA">
      <w:start w:val="1"/>
      <w:numFmt w:val="lowerRoman"/>
      <w:lvlText w:val="%6."/>
      <w:lvlJc w:val="right"/>
      <w:pPr>
        <w:ind w:left="4320" w:hanging="180"/>
      </w:pPr>
    </w:lvl>
    <w:lvl w:ilvl="6" w:tplc="C27A5A9A">
      <w:start w:val="1"/>
      <w:numFmt w:val="decimal"/>
      <w:lvlText w:val="%7."/>
      <w:lvlJc w:val="left"/>
      <w:pPr>
        <w:ind w:left="5040" w:hanging="360"/>
      </w:pPr>
    </w:lvl>
    <w:lvl w:ilvl="7" w:tplc="3E12853A">
      <w:start w:val="1"/>
      <w:numFmt w:val="lowerLetter"/>
      <w:lvlText w:val="%8."/>
      <w:lvlJc w:val="left"/>
      <w:pPr>
        <w:ind w:left="5760" w:hanging="360"/>
      </w:pPr>
    </w:lvl>
    <w:lvl w:ilvl="8" w:tplc="8C0AFB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61"/>
    <w:rsid w:val="00106C82"/>
    <w:rsid w:val="0035101F"/>
    <w:rsid w:val="003C56B4"/>
    <w:rsid w:val="006E06E1"/>
    <w:rsid w:val="00B64953"/>
    <w:rsid w:val="00B74FA1"/>
    <w:rsid w:val="00BB6261"/>
    <w:rsid w:val="00C914DF"/>
    <w:rsid w:val="00F94F65"/>
    <w:rsid w:val="25E5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1132"/>
  <w14:defaultImageDpi w14:val="32767"/>
  <w15:chartTrackingRefBased/>
  <w15:docId w15:val="{7F6BB3C0-60CB-EE45-8412-C3C7FC3E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3419903066129365865p2">
    <w:name w:val="m_3419903066129365865p2"/>
    <w:basedOn w:val="Normal"/>
    <w:rsid w:val="00BB62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3419903066129365865s1">
    <w:name w:val="m_3419903066129365865s1"/>
    <w:basedOn w:val="Standardskriftforavsnitt"/>
    <w:rsid w:val="00BB6261"/>
  </w:style>
  <w:style w:type="character" w:customStyle="1" w:styleId="m3419903066129365865s2">
    <w:name w:val="m_3419903066129365865s2"/>
    <w:basedOn w:val="Standardskriftforavsnitt"/>
    <w:rsid w:val="00BB6261"/>
  </w:style>
  <w:style w:type="paragraph" w:customStyle="1" w:styleId="m3419903066129365865p1">
    <w:name w:val="m_3419903066129365865p1"/>
    <w:basedOn w:val="Normal"/>
    <w:rsid w:val="00BB62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3419903066129365865apple-converted-space">
    <w:name w:val="m_3419903066129365865apple-converted-space"/>
    <w:basedOn w:val="Standardskriftforavsnitt"/>
    <w:rsid w:val="00BB6261"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Thore Larsgård</dc:creator>
  <cp:keywords/>
  <dc:description/>
  <cp:lastModifiedBy>Lars Ivar Glenna</cp:lastModifiedBy>
  <cp:revision>2</cp:revision>
  <dcterms:created xsi:type="dcterms:W3CDTF">2018-04-16T19:29:00Z</dcterms:created>
  <dcterms:modified xsi:type="dcterms:W3CDTF">2018-04-16T19:29:00Z</dcterms:modified>
</cp:coreProperties>
</file>